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402C1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  </w:t>
      </w:r>
      <w:r w:rsidR="00E152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402C1">
        <w:rPr>
          <w:rFonts w:ascii="Arial" w:eastAsia="Times New Roman" w:hAnsi="Arial" w:cs="Arial"/>
          <w:sz w:val="24"/>
          <w:szCs w:val="24"/>
          <w:lang w:eastAsia="ru-RU"/>
        </w:rPr>
        <w:t>1375</w:t>
      </w:r>
      <w:bookmarkStart w:id="0" w:name="_GoBack"/>
      <w:bookmarkEnd w:id="0"/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570F6" w:rsidTr="006A1993">
        <w:trPr>
          <w:trHeight w:val="20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70F6" w:rsidRDefault="00D570F6" w:rsidP="00987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</w:t>
            </w:r>
            <w:r w:rsidR="00987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назначении опекунами </w:t>
            </w:r>
            <w:r w:rsidR="007A2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попечит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E57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лями граждан,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выразивших желание стать опекунами или попечителями м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лолетних,  несовершеннолет</w:t>
            </w:r>
            <w:r w:rsidR="00E57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граждан либо принять детей,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оставшихся без п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="00E57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семью на воспит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иных установленных семейным з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конодательством Российской Федерации формах»</w:t>
            </w:r>
            <w:r w:rsidR="00987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</w:t>
            </w:r>
            <w:r w:rsidR="00111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1112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</w:t>
            </w:r>
            <w:r w:rsidR="00BB77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D570F6" w:rsidRDefault="00D570F6" w:rsidP="00372ED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430D" w:rsidRPr="00C16614" w:rsidRDefault="00DB430D" w:rsidP="00E1529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="00E1529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11.04.2008 </w:t>
      </w:r>
      <w:hyperlink r:id="rId10" w:history="1">
        <w:r w:rsidR="00E1529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опеке и попечительстве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27.07.2010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1" w:history="1">
        <w:r w:rsidR="00E1529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2" w:history="1"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E577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E577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E577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E577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разработке и утверждении административных р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 предоставления государственных услуг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</w:t>
      </w:r>
      <w:r w:rsidR="00E577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оградской области от 15.11.2007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наделении органов местного самоуправления отдел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E152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руководствуясь Уст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DB430D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DB430D" w:rsidRPr="00DB430D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EE6211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Принятие реш</w:t>
      </w:r>
      <w:r w:rsidR="007A2EB7">
        <w:rPr>
          <w:rFonts w:ascii="Arial" w:eastAsia="Times New Roman" w:hAnsi="Arial" w:cs="Arial"/>
          <w:sz w:val="24"/>
          <w:szCs w:val="24"/>
          <w:lang w:eastAsia="ru-RU"/>
        </w:rPr>
        <w:t>ения о назначении опекунами или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попечителями граждан,  выразивших желание стать опекуна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ми или попечителями малолетних,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несовершеннолетних граждан либо принять 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тей,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оста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вшихся без попечения родителей,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в семью на воспитание в иных уст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новленных семейным законодательством Российской Федерации формах»</w:t>
      </w:r>
      <w:r w:rsidR="009877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372EDA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Волгоградской области </w:t>
      </w:r>
      <w:r w:rsidRP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BB7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22.12.2020 № 2287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по предоставлению государственной услуги «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Принятие реш</w:t>
      </w:r>
      <w:r w:rsidR="007A2EB7">
        <w:rPr>
          <w:rFonts w:ascii="Arial" w:eastAsia="Times New Roman" w:hAnsi="Arial" w:cs="Arial"/>
          <w:sz w:val="24"/>
          <w:szCs w:val="24"/>
          <w:lang w:eastAsia="ru-RU"/>
        </w:rPr>
        <w:t>ения о назначении опекунами или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 xml:space="preserve"> попечителями граждан,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выразивших ж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лание стать опекуна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ми или попечителями малолетних,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них граждан либо принять детей,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оставшихся без попечения 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родителей,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в семью на воспитание в иных установленных семейным законодательством Российской Федерации формах»:</w:t>
      </w:r>
    </w:p>
    <w:p w:rsidR="00DB430D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1112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2.6</w:t>
      </w:r>
      <w:r w:rsidR="00D94A89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Default="00D94A89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1112FA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6.4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пятым следующего содержания:</w:t>
      </w:r>
    </w:p>
    <w:p w:rsidR="00D94A89" w:rsidRDefault="00D94A89" w:rsidP="00E5777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на бумажном 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носителе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информации,  электронные образы которых ранее были заверены в соответствии с пунк</w:t>
      </w:r>
      <w:r w:rsidR="00FA5D6A">
        <w:rPr>
          <w:rFonts w:ascii="Arial" w:eastAsia="Times New Roman" w:hAnsi="Arial" w:cs="Arial"/>
          <w:sz w:val="24"/>
          <w:szCs w:val="24"/>
          <w:lang w:eastAsia="ru-RU"/>
        </w:rPr>
        <w:t xml:space="preserve">том 7.2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16 Федер</w:t>
      </w:r>
      <w:r w:rsidR="00987720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7A2EB7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новленных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законами»;</w:t>
      </w:r>
    </w:p>
    <w:p w:rsidR="00954472" w:rsidRDefault="00EE621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1112F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C074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12F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D94A89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2.2.3670-20 «Санитарно-эпидемиологические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 xml:space="preserve">  требования к условиям труда»,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ерации от 02 декабря 2020 № 40,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системой и средствами пожар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>отушения,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DB430D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775" w:rsidRDefault="00E57775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775" w:rsidRPr="00DB430D" w:rsidRDefault="00E57775" w:rsidP="00E577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E57775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4</w:t>
      </w:r>
      <w:r w:rsidR="00DB430D" w:rsidRPr="00DB430D">
        <w:rPr>
          <w:rFonts w:ascii="Arial" w:eastAsia="Calibri" w:hAnsi="Arial" w:cs="Arial"/>
        </w:rPr>
        <w:t xml:space="preserve">. </w:t>
      </w:r>
      <w:r w:rsidR="00DB430D"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DB430D" w:rsidRPr="00DB430D">
        <w:rPr>
          <w:rFonts w:ascii="Arial" w:eastAsia="Calibri" w:hAnsi="Arial" w:cs="Arial"/>
          <w:sz w:val="24"/>
          <w:szCs w:val="24"/>
        </w:rPr>
        <w:t>е</w:t>
      </w:r>
      <w:r w:rsidR="00DB430D"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B430D" w:rsidRPr="00DB430D">
        <w:rPr>
          <w:rFonts w:ascii="Arial" w:eastAsia="Calibri" w:hAnsi="Arial" w:cs="Arial"/>
          <w:sz w:val="24"/>
          <w:szCs w:val="24"/>
        </w:rPr>
        <w:t>Ряскину Т.А.</w:t>
      </w:r>
    </w:p>
    <w:p w:rsidR="00DB430D" w:rsidRPr="00DB430D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Врио главы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</w:t>
      </w:r>
      <w:r w:rsidR="009503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5777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E5777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1112F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EE6211" w:rsidRDefault="00DB430D" w:rsidP="00EE621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55555D" w:rsidRPr="00EE6211" w:rsidSect="00E57775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CD" w:rsidRDefault="00471ECD" w:rsidP="008E5DE1">
      <w:pPr>
        <w:spacing w:after="0" w:line="240" w:lineRule="auto"/>
      </w:pPr>
      <w:r>
        <w:separator/>
      </w:r>
    </w:p>
  </w:endnote>
  <w:endnote w:type="continuationSeparator" w:id="0">
    <w:p w:rsidR="00471ECD" w:rsidRDefault="00471ECD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CD" w:rsidRDefault="00471ECD" w:rsidP="008E5DE1">
      <w:pPr>
        <w:spacing w:after="0" w:line="240" w:lineRule="auto"/>
      </w:pPr>
      <w:r>
        <w:separator/>
      </w:r>
    </w:p>
  </w:footnote>
  <w:footnote w:type="continuationSeparator" w:id="0">
    <w:p w:rsidR="00471ECD" w:rsidRDefault="00471ECD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C1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1112FA"/>
    <w:rsid w:val="00205051"/>
    <w:rsid w:val="00372EDA"/>
    <w:rsid w:val="003A18FB"/>
    <w:rsid w:val="003D57EA"/>
    <w:rsid w:val="003F3813"/>
    <w:rsid w:val="004116C5"/>
    <w:rsid w:val="00471ECD"/>
    <w:rsid w:val="005402C1"/>
    <w:rsid w:val="0055555D"/>
    <w:rsid w:val="006A1993"/>
    <w:rsid w:val="007A2EB7"/>
    <w:rsid w:val="007E4832"/>
    <w:rsid w:val="007E58D8"/>
    <w:rsid w:val="00804FA2"/>
    <w:rsid w:val="008E5DE1"/>
    <w:rsid w:val="0095038B"/>
    <w:rsid w:val="00954472"/>
    <w:rsid w:val="00987720"/>
    <w:rsid w:val="00A2605C"/>
    <w:rsid w:val="00B2065B"/>
    <w:rsid w:val="00B45A9F"/>
    <w:rsid w:val="00B93281"/>
    <w:rsid w:val="00BB7758"/>
    <w:rsid w:val="00BD6463"/>
    <w:rsid w:val="00C07477"/>
    <w:rsid w:val="00C16614"/>
    <w:rsid w:val="00C42AAF"/>
    <w:rsid w:val="00CA4E46"/>
    <w:rsid w:val="00D570F6"/>
    <w:rsid w:val="00D94A89"/>
    <w:rsid w:val="00DB430D"/>
    <w:rsid w:val="00E15296"/>
    <w:rsid w:val="00E57775"/>
    <w:rsid w:val="00E71AC5"/>
    <w:rsid w:val="00EE2F30"/>
    <w:rsid w:val="00EE6211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6</cp:revision>
  <cp:lastPrinted>2022-08-19T05:50:00Z</cp:lastPrinted>
  <dcterms:created xsi:type="dcterms:W3CDTF">2022-08-15T13:08:00Z</dcterms:created>
  <dcterms:modified xsi:type="dcterms:W3CDTF">2022-08-25T11:15:00Z</dcterms:modified>
</cp:coreProperties>
</file>